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7D79554C" w14:textId="7FE3859D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r w:rsidR="00237169" w:rsidRPr="00237169">
        <w:rPr>
          <w:b/>
        </w:rPr>
        <w:t>wypoczynek dzieci i młodzieży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  <w:r w:rsidRPr="0090410F">
        <w:rPr>
          <w:b/>
        </w:rPr>
        <w:t>„</w:t>
      </w:r>
      <w:bookmarkStart w:id="0" w:name="_Hlk19688947"/>
      <w:r w:rsidR="00D842F1" w:rsidRPr="0090410F">
        <w:rPr>
          <w:b/>
        </w:rPr>
        <w:t xml:space="preserve"> </w:t>
      </w:r>
      <w:bookmarkEnd w:id="0"/>
      <w:r w:rsidR="00135E0A">
        <w:rPr>
          <w:b/>
        </w:rPr>
        <w:t>Organizacja półkolonii w okresie letnim 2021 dla dzieci i młodzieży Gminy Suchy Las</w:t>
      </w:r>
      <w:r w:rsidR="0032519C">
        <w:rPr>
          <w:b/>
        </w:rPr>
        <w:t>”</w:t>
      </w:r>
      <w:r w:rsidR="00390182" w:rsidRPr="0090410F">
        <w:rPr>
          <w:b/>
        </w:rPr>
        <w:t>.</w:t>
      </w:r>
    </w:p>
    <w:p w14:paraId="32CA43D7" w14:textId="77777777" w:rsidR="00390182" w:rsidRPr="007238E5" w:rsidRDefault="00390182" w:rsidP="00390182"/>
    <w:p w14:paraId="292C1E64" w14:textId="58AF5068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1964CE">
        <w:t>31</w:t>
      </w:r>
      <w:r w:rsidR="00AA0EFB">
        <w:t>.05</w:t>
      </w:r>
      <w:r w:rsidR="00656B57">
        <w:t>.2021</w:t>
      </w:r>
      <w:r w:rsidR="004B0284" w:rsidRPr="005800E2">
        <w:t xml:space="preserve"> r.</w:t>
      </w:r>
      <w:r w:rsidR="00135E0A">
        <w:t xml:space="preserve"> </w:t>
      </w:r>
      <w:bookmarkStart w:id="1" w:name="_Hlk73517192"/>
      <w:r w:rsidR="00373EC5">
        <w:rPr>
          <w:b/>
        </w:rPr>
        <w:t>S</w:t>
      </w:r>
      <w:r w:rsidR="00135E0A">
        <w:rPr>
          <w:b/>
        </w:rPr>
        <w:t>ucholeskie S</w:t>
      </w:r>
      <w:r w:rsidR="00373EC5">
        <w:rPr>
          <w:b/>
        </w:rPr>
        <w:t xml:space="preserve">towarzyszenie </w:t>
      </w:r>
      <w:r w:rsidR="00135E0A">
        <w:rPr>
          <w:b/>
        </w:rPr>
        <w:t>Sportowe FIGHTER</w:t>
      </w:r>
      <w:bookmarkEnd w:id="1"/>
      <w:r w:rsidR="008A1CBE">
        <w:t xml:space="preserve"> </w:t>
      </w:r>
      <w:r w:rsidR="00503EF5" w:rsidRPr="005800E2">
        <w:t xml:space="preserve">ul. </w:t>
      </w:r>
      <w:r w:rsidR="00135E0A">
        <w:t>Szkolna 15</w:t>
      </w:r>
      <w:r w:rsidR="00503EF5" w:rsidRPr="005800E2">
        <w:t xml:space="preserve">,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</w:t>
      </w:r>
      <w:r w:rsidR="00263EAC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DD1C7C" w:rsidRPr="005800E2">
        <w:rPr>
          <w:b/>
        </w:rPr>
        <w:t>„</w:t>
      </w:r>
      <w:r w:rsidR="00135E0A" w:rsidRPr="00135E0A">
        <w:rPr>
          <w:b/>
        </w:rPr>
        <w:t>Organizacja półkolonii w okresie letnim 2021 dla dzieci i młodzieży Gminy Suchy Las</w:t>
      </w:r>
      <w:r w:rsidR="00DD1C7C" w:rsidRPr="005800E2"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 </w:t>
      </w:r>
      <w:r w:rsidR="00243A24" w:rsidRPr="005800E2">
        <w:t>o działalności pożytku publicznego i o wolontariacie (Dz.U.</w:t>
      </w:r>
      <w:r w:rsidR="00DC19E1">
        <w:t xml:space="preserve">   </w:t>
      </w:r>
      <w:r w:rsidR="00243A24" w:rsidRPr="005800E2">
        <w:t xml:space="preserve">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4A0DEA7B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bookmarkStart w:id="2" w:name="_Hlk73517155"/>
      <w:r w:rsidR="00135E0A">
        <w:t>SSS „FIGHTER”</w:t>
      </w:r>
      <w:bookmarkEnd w:id="2"/>
      <w:r w:rsidR="00DC19E1">
        <w:t xml:space="preserve"> </w:t>
      </w:r>
      <w:r w:rsidR="00AA0EFB" w:rsidRPr="00AA0EFB">
        <w:t xml:space="preserve">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4E7E31E7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135E0A" w:rsidRPr="00135E0A">
        <w:t>SSS „FIGHTER”</w:t>
      </w:r>
      <w:r w:rsidR="00010871" w:rsidRPr="00010871">
        <w:t xml:space="preserve">  </w:t>
      </w:r>
      <w:r w:rsidR="00BB0EF1" w:rsidRPr="005800E2">
        <w:t>to</w:t>
      </w:r>
      <w:r w:rsidR="00DC19E1">
        <w:t>;</w:t>
      </w:r>
    </w:p>
    <w:p w14:paraId="03AAA16C" w14:textId="623A8AD8" w:rsidR="009C3B01" w:rsidRDefault="00FE4974" w:rsidP="00DC19E1">
      <w:pPr>
        <w:pStyle w:val="Akapitzlist"/>
        <w:numPr>
          <w:ilvl w:val="0"/>
          <w:numId w:val="2"/>
        </w:numPr>
        <w:jc w:val="both"/>
      </w:pPr>
      <w:r>
        <w:t xml:space="preserve">Zorganizowanie w terminie </w:t>
      </w:r>
      <w:r w:rsidR="00135E0A">
        <w:t>02 -08 sierpnia</w:t>
      </w:r>
      <w:r>
        <w:t xml:space="preserve"> półkolonii letnich w </w:t>
      </w:r>
      <w:r w:rsidR="00C96456">
        <w:t>godz.  8;00 – 16;00</w:t>
      </w:r>
      <w:r w:rsidR="00DC19E1">
        <w:t>,</w:t>
      </w:r>
    </w:p>
    <w:p w14:paraId="25F44CED" w14:textId="2EDDBE6B" w:rsidR="00135E0A" w:rsidRDefault="00135E0A" w:rsidP="00135E0A">
      <w:pPr>
        <w:pStyle w:val="Akapitzlist"/>
        <w:jc w:val="both"/>
      </w:pPr>
      <w:r>
        <w:t xml:space="preserve">- jedna grupa </w:t>
      </w:r>
      <w:r w:rsidRPr="00C96456">
        <w:rPr>
          <w:b/>
          <w:bCs/>
        </w:rPr>
        <w:t>15 osób w Biedrusku</w:t>
      </w:r>
    </w:p>
    <w:p w14:paraId="0BDEDB4D" w14:textId="7DDF5A8F" w:rsidR="00135E0A" w:rsidRDefault="00135E0A" w:rsidP="00135E0A">
      <w:pPr>
        <w:pStyle w:val="Akapitzlist"/>
        <w:jc w:val="both"/>
      </w:pPr>
      <w:r>
        <w:t xml:space="preserve">- dwie grupy </w:t>
      </w:r>
      <w:r w:rsidRPr="00C96456">
        <w:rPr>
          <w:b/>
          <w:bCs/>
        </w:rPr>
        <w:t>30 osób w Suchym Lesie - Złotnikach</w:t>
      </w:r>
    </w:p>
    <w:p w14:paraId="285065CC" w14:textId="38CA9060" w:rsidR="00DC19E1" w:rsidRDefault="00FE4974" w:rsidP="00DC19E1">
      <w:pPr>
        <w:pStyle w:val="Akapitzlist"/>
        <w:numPr>
          <w:ilvl w:val="0"/>
          <w:numId w:val="2"/>
        </w:numPr>
        <w:jc w:val="both"/>
      </w:pPr>
      <w:r>
        <w:t xml:space="preserve">Celem jest odnowa psychofizyczna dzieci po izolacji </w:t>
      </w:r>
      <w:r w:rsidR="006D27DE">
        <w:t xml:space="preserve">spowodowanej </w:t>
      </w:r>
      <w:proofErr w:type="spellStart"/>
      <w:r>
        <w:t>C</w:t>
      </w:r>
      <w:r w:rsidR="006D27DE">
        <w:t>ovid</w:t>
      </w:r>
      <w:proofErr w:type="spellEnd"/>
      <w:r w:rsidR="006D27DE">
        <w:t xml:space="preserve"> – 19 </w:t>
      </w:r>
      <w:r w:rsidR="00DC19E1">
        <w:t>,</w:t>
      </w:r>
    </w:p>
    <w:p w14:paraId="02B3E4AF" w14:textId="7FFB477B" w:rsidR="00872E9B" w:rsidRDefault="006D27DE" w:rsidP="00DC19E1">
      <w:pPr>
        <w:pStyle w:val="Akapitzlist"/>
        <w:numPr>
          <w:ilvl w:val="0"/>
          <w:numId w:val="2"/>
        </w:numPr>
        <w:jc w:val="both"/>
      </w:pPr>
      <w:r>
        <w:t>Zajęcia sportowe obejmujące</w:t>
      </w:r>
      <w:r w:rsidR="00872E9B">
        <w:t xml:space="preserve"> także</w:t>
      </w:r>
      <w:r>
        <w:t xml:space="preserve"> różne formy aktywności</w:t>
      </w:r>
      <w:r w:rsidR="00872E9B">
        <w:t xml:space="preserve"> i atrakcje:</w:t>
      </w:r>
    </w:p>
    <w:p w14:paraId="65F243C6" w14:textId="49B603F5" w:rsidR="00C96456" w:rsidRDefault="00C96456" w:rsidP="00C96456">
      <w:pPr>
        <w:pStyle w:val="Akapitzlist"/>
        <w:jc w:val="both"/>
      </w:pPr>
      <w:r>
        <w:t>- karate</w:t>
      </w:r>
      <w:r w:rsidRPr="00C96456">
        <w:t xml:space="preserve"> olimpijskie</w:t>
      </w:r>
      <w:r>
        <w:t xml:space="preserve"> bezkontaktowe wg „Karate Erasmus Plus … Ad </w:t>
      </w:r>
      <w:proofErr w:type="spellStart"/>
      <w:r>
        <w:t>Scholle</w:t>
      </w:r>
      <w:proofErr w:type="spellEnd"/>
      <w:r>
        <w:t>,</w:t>
      </w:r>
    </w:p>
    <w:p w14:paraId="7229BCC9" w14:textId="40003860" w:rsidR="00DC19E1" w:rsidRDefault="00872E9B" w:rsidP="00872E9B">
      <w:pPr>
        <w:pStyle w:val="Akapitzlist"/>
        <w:jc w:val="both"/>
      </w:pPr>
      <w:r>
        <w:t xml:space="preserve">- </w:t>
      </w:r>
      <w:r w:rsidR="00C96456">
        <w:t xml:space="preserve">zajęcia na basenie –  </w:t>
      </w:r>
      <w:r w:rsidR="00010871">
        <w:t>pływanie ,</w:t>
      </w:r>
    </w:p>
    <w:p w14:paraId="33B75D09" w14:textId="01CA51F0" w:rsidR="00872E9B" w:rsidRDefault="00872E9B" w:rsidP="00872E9B">
      <w:pPr>
        <w:pStyle w:val="Akapitzlist"/>
        <w:jc w:val="both"/>
      </w:pPr>
      <w:r>
        <w:t xml:space="preserve">- </w:t>
      </w:r>
      <w:r w:rsidR="00C96456">
        <w:t>spotkanie ze strażakami OSP i żołnierzami Związku Oficerów Rezerwy</w:t>
      </w:r>
    </w:p>
    <w:p w14:paraId="34545C0F" w14:textId="2111C6BB" w:rsidR="006D27DE" w:rsidRDefault="006D27DE" w:rsidP="00DC19E1">
      <w:pPr>
        <w:pStyle w:val="Akapitzlist"/>
        <w:numPr>
          <w:ilvl w:val="0"/>
          <w:numId w:val="2"/>
        </w:numPr>
        <w:jc w:val="both"/>
      </w:pPr>
      <w:r>
        <w:t xml:space="preserve">Zapewnienie uczestnikom półkolonii codziennie </w:t>
      </w:r>
      <w:r w:rsidR="00C96456">
        <w:t xml:space="preserve">dwudaniowego </w:t>
      </w:r>
      <w:r>
        <w:t>obiadu.</w:t>
      </w:r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5E976BBE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3" w:name="_Hlk31875167"/>
      <w:r w:rsidR="00135E0A" w:rsidRPr="00135E0A">
        <w:t>Organizacja półkolonii w okresie letnim 2021 dla dzieci i młodzieży Gminy Suchy Las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 202</w:t>
      </w:r>
      <w:r w:rsidR="00C110FB">
        <w:t>1</w:t>
      </w:r>
      <w:r w:rsidR="0069510A" w:rsidRPr="005800E2">
        <w:t xml:space="preserve"> (Uchwała nr </w:t>
      </w:r>
      <w:r w:rsidR="00C110FB">
        <w:t>XXIV/265/20 z 24 września 20</w:t>
      </w:r>
      <w:r w:rsidR="00F53E39">
        <w:t>20</w:t>
      </w:r>
      <w:r w:rsidR="0069510A" w:rsidRPr="005800E2">
        <w:t xml:space="preserve"> r.)  Na podstawie art. 19a ustawy</w:t>
      </w:r>
      <w:r w:rsidR="00135E0A">
        <w:t xml:space="preserve">                    </w:t>
      </w:r>
      <w:r w:rsidR="0069510A" w:rsidRPr="005800E2">
        <w:t xml:space="preserve"> o działalności pożytku publicznego i o wolontariacie, organ wykonawczy uznał za celowe realizację  tego zadania przez</w:t>
      </w:r>
      <w:bookmarkEnd w:id="3"/>
      <w:r w:rsidR="005800E2" w:rsidRPr="005800E2">
        <w:t xml:space="preserve"> </w:t>
      </w:r>
      <w:r w:rsidR="00135E0A" w:rsidRPr="00135E0A">
        <w:t>Sucholeskie Stowarzyszenie Sportowe FIGHTER</w:t>
      </w:r>
      <w:r w:rsidR="00B52786" w:rsidRPr="00B52786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D64C0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FE4974">
        <w:rPr>
          <w:b/>
        </w:rPr>
        <w:t>9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8A1CBE">
        <w:rPr>
          <w:b/>
        </w:rPr>
        <w:t>dzie</w:t>
      </w:r>
      <w:r w:rsidR="00FE4974">
        <w:rPr>
          <w:b/>
        </w:rPr>
        <w:t>wi</w:t>
      </w:r>
      <w:r w:rsidR="008A1CBE">
        <w:rPr>
          <w:b/>
        </w:rPr>
        <w:t>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157E85A6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373EC5">
        <w:rPr>
          <w:b/>
        </w:rPr>
        <w:t>1</w:t>
      </w:r>
      <w:r w:rsidR="00135E0A">
        <w:rPr>
          <w:b/>
        </w:rPr>
        <w:t>5</w:t>
      </w:r>
      <w:r w:rsidR="00FE4974">
        <w:rPr>
          <w:b/>
        </w:rPr>
        <w:t>.06</w:t>
      </w:r>
      <w:r w:rsidR="00955048">
        <w:rPr>
          <w:b/>
        </w:rPr>
        <w:t>.2021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C96456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35E0A"/>
    <w:rsid w:val="00143942"/>
    <w:rsid w:val="0015336F"/>
    <w:rsid w:val="001579A6"/>
    <w:rsid w:val="001913EF"/>
    <w:rsid w:val="00194DA8"/>
    <w:rsid w:val="001964CE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73EC5"/>
    <w:rsid w:val="00390182"/>
    <w:rsid w:val="003A0D37"/>
    <w:rsid w:val="003E1E7B"/>
    <w:rsid w:val="003F7B93"/>
    <w:rsid w:val="004240CE"/>
    <w:rsid w:val="0045012E"/>
    <w:rsid w:val="00477D68"/>
    <w:rsid w:val="004B0284"/>
    <w:rsid w:val="004B46B8"/>
    <w:rsid w:val="004B6FF5"/>
    <w:rsid w:val="004C1305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73745"/>
    <w:rsid w:val="00C91ED1"/>
    <w:rsid w:val="00C96456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504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3</cp:revision>
  <cp:lastPrinted>2021-06-02T08:26:00Z</cp:lastPrinted>
  <dcterms:created xsi:type="dcterms:W3CDTF">2021-06-02T07:18:00Z</dcterms:created>
  <dcterms:modified xsi:type="dcterms:W3CDTF">2021-06-02T10:34:00Z</dcterms:modified>
</cp:coreProperties>
</file>