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5E35D6C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 xml:space="preserve">   </w:t>
      </w:r>
      <w:r w:rsidR="002A1B07">
        <w:rPr>
          <w:rFonts w:cstheme="minorHAnsi"/>
          <w:b/>
        </w:rPr>
        <w:t xml:space="preserve">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627FDC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04D596CD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>15 stycznia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627FDC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00A6ECC8" w14:textId="44424848" w:rsidR="006E4CE0" w:rsidRPr="007044B2" w:rsidRDefault="006E4CE0" w:rsidP="001249A2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</w:t>
      </w:r>
      <w:r w:rsidR="00D811DD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1249A2" w:rsidRPr="007044B2">
        <w:rPr>
          <w:rFonts w:cstheme="minorHAnsi"/>
          <w:b/>
        </w:rPr>
        <w:t xml:space="preserve"> kultur</w:t>
      </w:r>
      <w:r w:rsidR="008854F6" w:rsidRPr="007044B2">
        <w:rPr>
          <w:rFonts w:cstheme="minorHAnsi"/>
          <w:b/>
        </w:rPr>
        <w:t>y</w:t>
      </w:r>
      <w:r w:rsidR="001249A2" w:rsidRPr="007044B2">
        <w:rPr>
          <w:rFonts w:cstheme="minorHAnsi"/>
          <w:b/>
        </w:rPr>
        <w:t>, sztuk</w:t>
      </w:r>
      <w:r w:rsidR="008854F6" w:rsidRPr="007044B2">
        <w:rPr>
          <w:rFonts w:cstheme="minorHAnsi"/>
          <w:b/>
        </w:rPr>
        <w:t>i</w:t>
      </w:r>
      <w:r w:rsidR="001249A2" w:rsidRPr="007044B2">
        <w:rPr>
          <w:rFonts w:cstheme="minorHAnsi"/>
          <w:b/>
        </w:rPr>
        <w:t>, ochron</w:t>
      </w:r>
      <w:r w:rsidR="008854F6" w:rsidRPr="007044B2">
        <w:rPr>
          <w:rFonts w:cstheme="minorHAnsi"/>
          <w:b/>
        </w:rPr>
        <w:t>y</w:t>
      </w:r>
      <w:r w:rsidR="001249A2" w:rsidRPr="007044B2">
        <w:rPr>
          <w:rFonts w:cstheme="minorHAnsi"/>
          <w:b/>
        </w:rPr>
        <w:t xml:space="preserve"> dóbr kultury i dziedzictwa narodowego</w:t>
      </w:r>
      <w:r w:rsidR="005D5872">
        <w:rPr>
          <w:rFonts w:cstheme="minorHAnsi"/>
          <w:b/>
        </w:rPr>
        <w:t xml:space="preserve"> </w:t>
      </w:r>
      <w:r w:rsidR="005377D8" w:rsidRPr="007044B2">
        <w:rPr>
          <w:rFonts w:cstheme="minorHAnsi"/>
          <w:b/>
        </w:rPr>
        <w:t xml:space="preserve">w </w:t>
      </w:r>
      <w:r w:rsidR="005D5872">
        <w:rPr>
          <w:rFonts w:cstheme="minorHAnsi"/>
          <w:b/>
        </w:rPr>
        <w:t>G</w:t>
      </w:r>
      <w:r w:rsidR="005377D8" w:rsidRPr="007044B2">
        <w:rPr>
          <w:rFonts w:cstheme="minorHAnsi"/>
          <w:b/>
        </w:rPr>
        <w:t>minie Suchy Las w 202</w:t>
      </w:r>
      <w:r w:rsidR="00B76AD6">
        <w:rPr>
          <w:rFonts w:cstheme="minorHAnsi"/>
          <w:b/>
        </w:rPr>
        <w:t>5</w:t>
      </w:r>
      <w:r w:rsidR="005377D8" w:rsidRPr="007044B2">
        <w:rPr>
          <w:rFonts w:cstheme="minorHAnsi"/>
          <w:b/>
        </w:rPr>
        <w:t xml:space="preserve"> roku.</w:t>
      </w: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6648EE96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zm.</w:t>
      </w:r>
      <w:r w:rsidRPr="007044B2">
        <w:rPr>
          <w:rFonts w:cstheme="minorHAnsi"/>
        </w:rPr>
        <w:t>)</w:t>
      </w:r>
      <w:r w:rsidR="00BA4BD5">
        <w:rPr>
          <w:rFonts w:cstheme="minorHAnsi"/>
        </w:rPr>
        <w:t xml:space="preserve">, </w:t>
      </w:r>
      <w:r w:rsidR="00ED35FE" w:rsidRPr="007044B2">
        <w:rPr>
          <w:rFonts w:cstheme="minorHAnsi"/>
        </w:rPr>
        <w:t xml:space="preserve">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22F4AAF1" w:rsidR="008854F6" w:rsidRPr="007044B2" w:rsidRDefault="00611BAB" w:rsidP="008854F6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</w:t>
      </w:r>
      <w:r w:rsidR="00D811DD">
        <w:rPr>
          <w:rFonts w:cstheme="minorHAnsi"/>
        </w:rPr>
        <w:t>obszarze</w:t>
      </w:r>
      <w:r w:rsidR="00CF0FA3" w:rsidRPr="007044B2">
        <w:rPr>
          <w:rFonts w:cstheme="minorHAnsi"/>
        </w:rPr>
        <w:t xml:space="preserve"> </w:t>
      </w:r>
      <w:r w:rsidR="008854F6" w:rsidRPr="007044B2">
        <w:rPr>
          <w:rFonts w:cstheme="minorHAnsi"/>
          <w:b/>
        </w:rPr>
        <w:t xml:space="preserve">kultury, sztuki, ochrony dóbr kultury i dziedzictwa narodowego w </w:t>
      </w:r>
      <w:r w:rsidR="00867ABD">
        <w:rPr>
          <w:rFonts w:cstheme="minorHAnsi"/>
          <w:b/>
        </w:rPr>
        <w:t>G</w:t>
      </w:r>
      <w:r w:rsidR="008854F6" w:rsidRPr="007044B2">
        <w:rPr>
          <w:rFonts w:cstheme="minorHAnsi"/>
          <w:b/>
        </w:rPr>
        <w:t>minie Suchy Las w 202</w:t>
      </w:r>
      <w:r w:rsidR="001237B9">
        <w:rPr>
          <w:rFonts w:cstheme="minorHAnsi"/>
          <w:b/>
        </w:rPr>
        <w:t>5</w:t>
      </w:r>
      <w:r w:rsidR="008854F6" w:rsidRPr="007044B2">
        <w:rPr>
          <w:rFonts w:cstheme="minorHAnsi"/>
          <w:b/>
        </w:rPr>
        <w:t xml:space="preserve"> roku.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3A14069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06B21F4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</w:t>
      </w:r>
      <w:r w:rsidR="00435F55">
        <w:rPr>
          <w:rFonts w:cstheme="minorHAnsi"/>
        </w:rPr>
        <w:t>y,</w:t>
      </w:r>
      <w:r w:rsidRPr="007044B2">
        <w:rPr>
          <w:rFonts w:cstheme="minorHAnsi"/>
        </w:rPr>
        <w:t xml:space="preserve"> Sportu</w:t>
      </w:r>
      <w:r w:rsidR="00435F55">
        <w:rPr>
          <w:rFonts w:cstheme="minorHAnsi"/>
        </w:rPr>
        <w:t xml:space="preserve"> i Zdrowia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6030C"/>
    <w:rsid w:val="0016741D"/>
    <w:rsid w:val="0017605B"/>
    <w:rsid w:val="00220A8B"/>
    <w:rsid w:val="0023412A"/>
    <w:rsid w:val="002A1B07"/>
    <w:rsid w:val="002C41ED"/>
    <w:rsid w:val="002C4B41"/>
    <w:rsid w:val="0036473B"/>
    <w:rsid w:val="00385D88"/>
    <w:rsid w:val="00401367"/>
    <w:rsid w:val="00435F55"/>
    <w:rsid w:val="004423AB"/>
    <w:rsid w:val="00450125"/>
    <w:rsid w:val="00454FB9"/>
    <w:rsid w:val="004633AC"/>
    <w:rsid w:val="004949D8"/>
    <w:rsid w:val="004B51FD"/>
    <w:rsid w:val="004C7520"/>
    <w:rsid w:val="004F58CE"/>
    <w:rsid w:val="005049B4"/>
    <w:rsid w:val="00525602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27FDC"/>
    <w:rsid w:val="006A4AF3"/>
    <w:rsid w:val="006B5B9B"/>
    <w:rsid w:val="006C0B98"/>
    <w:rsid w:val="006E4CE0"/>
    <w:rsid w:val="007044B2"/>
    <w:rsid w:val="00712082"/>
    <w:rsid w:val="007231DD"/>
    <w:rsid w:val="00776198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B3D1A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24E1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6AD6"/>
    <w:rsid w:val="00B77EE1"/>
    <w:rsid w:val="00B837F2"/>
    <w:rsid w:val="00BA4BD5"/>
    <w:rsid w:val="00C30FDB"/>
    <w:rsid w:val="00C342EE"/>
    <w:rsid w:val="00C72F39"/>
    <w:rsid w:val="00CA2938"/>
    <w:rsid w:val="00CF0FA3"/>
    <w:rsid w:val="00D051EA"/>
    <w:rsid w:val="00D13ABD"/>
    <w:rsid w:val="00D1798D"/>
    <w:rsid w:val="00D811DD"/>
    <w:rsid w:val="00DE0C95"/>
    <w:rsid w:val="00DF13A9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59</cp:revision>
  <cp:lastPrinted>2024-11-21T07:28:00Z</cp:lastPrinted>
  <dcterms:created xsi:type="dcterms:W3CDTF">2022-09-07T06:24:00Z</dcterms:created>
  <dcterms:modified xsi:type="dcterms:W3CDTF">2025-01-14T11:45:00Z</dcterms:modified>
</cp:coreProperties>
</file>